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FCAEB" w14:textId="05D48CC0" w:rsidR="00C06554" w:rsidRPr="00A75692" w:rsidRDefault="00C06554" w:rsidP="00A75692">
      <w:pPr>
        <w:spacing w:after="0"/>
        <w:jc w:val="center"/>
        <w:rPr>
          <w:b/>
          <w:bCs/>
          <w:sz w:val="28"/>
          <w:szCs w:val="28"/>
          <w:u w:val="single"/>
        </w:rPr>
      </w:pPr>
      <w:bookmarkStart w:id="0" w:name="_GoBack"/>
      <w:bookmarkEnd w:id="0"/>
      <w:r w:rsidRPr="00A75692">
        <w:rPr>
          <w:b/>
          <w:bCs/>
          <w:sz w:val="28"/>
          <w:szCs w:val="28"/>
          <w:u w:val="single"/>
        </w:rPr>
        <w:t>SUNDAY SAILORS REPORT</w:t>
      </w:r>
      <w:r w:rsidR="00DC3E4E" w:rsidRPr="00A75692">
        <w:rPr>
          <w:b/>
          <w:bCs/>
          <w:sz w:val="28"/>
          <w:szCs w:val="28"/>
          <w:u w:val="single"/>
        </w:rPr>
        <w:t xml:space="preserve"> </w:t>
      </w:r>
      <w:r w:rsidR="009E25AE">
        <w:rPr>
          <w:b/>
          <w:bCs/>
          <w:sz w:val="28"/>
          <w:szCs w:val="28"/>
          <w:u w:val="single"/>
        </w:rPr>
        <w:t>Ju</w:t>
      </w:r>
      <w:r w:rsidR="00EB24AD">
        <w:rPr>
          <w:b/>
          <w:bCs/>
          <w:sz w:val="28"/>
          <w:szCs w:val="28"/>
          <w:u w:val="single"/>
        </w:rPr>
        <w:t>ly 30</w:t>
      </w:r>
      <w:r w:rsidR="00893232">
        <w:rPr>
          <w:b/>
          <w:bCs/>
          <w:sz w:val="28"/>
          <w:szCs w:val="28"/>
          <w:u w:val="single"/>
        </w:rPr>
        <w:t xml:space="preserve"> 2023</w:t>
      </w:r>
      <w:r w:rsidR="00776B7F">
        <w:rPr>
          <w:b/>
          <w:bCs/>
          <w:sz w:val="28"/>
          <w:szCs w:val="28"/>
          <w:u w:val="single"/>
        </w:rPr>
        <w:t xml:space="preserve"> – </w:t>
      </w:r>
      <w:r w:rsidR="00102D94">
        <w:rPr>
          <w:b/>
          <w:bCs/>
          <w:sz w:val="28"/>
          <w:szCs w:val="28"/>
          <w:u w:val="single"/>
        </w:rPr>
        <w:t xml:space="preserve">Winter Series </w:t>
      </w:r>
      <w:r w:rsidR="009E25AE">
        <w:rPr>
          <w:b/>
          <w:bCs/>
          <w:sz w:val="28"/>
          <w:szCs w:val="28"/>
          <w:u w:val="single"/>
        </w:rPr>
        <w:t>Se</w:t>
      </w:r>
      <w:r w:rsidR="00EB24AD">
        <w:rPr>
          <w:b/>
          <w:bCs/>
          <w:sz w:val="28"/>
          <w:szCs w:val="28"/>
          <w:u w:val="single"/>
        </w:rPr>
        <w:t xml:space="preserve">venth </w:t>
      </w:r>
      <w:r w:rsidR="009E25AE">
        <w:rPr>
          <w:b/>
          <w:bCs/>
          <w:sz w:val="28"/>
          <w:szCs w:val="28"/>
          <w:u w:val="single"/>
        </w:rPr>
        <w:t>Race</w:t>
      </w:r>
    </w:p>
    <w:p w14:paraId="25922FEE" w14:textId="77777777" w:rsidR="00DC3E4E" w:rsidRDefault="00DC3E4E" w:rsidP="00C06554">
      <w:pPr>
        <w:spacing w:after="0"/>
      </w:pPr>
    </w:p>
    <w:p w14:paraId="61541708" w14:textId="77777777" w:rsidR="00C06554" w:rsidRPr="00A17E8E" w:rsidRDefault="00C06554" w:rsidP="00C06554">
      <w:pPr>
        <w:spacing w:after="0"/>
        <w:rPr>
          <w:b/>
          <w:bCs/>
          <w:u w:val="single"/>
        </w:rPr>
      </w:pPr>
      <w:r w:rsidRPr="00A17E8E">
        <w:rPr>
          <w:b/>
          <w:bCs/>
          <w:u w:val="single"/>
        </w:rPr>
        <w:t>Intro</w:t>
      </w:r>
    </w:p>
    <w:p w14:paraId="337F1100" w14:textId="415114EF" w:rsidR="009E7042" w:rsidRDefault="00EB24AD" w:rsidP="00AD1311">
      <w:pPr>
        <w:spacing w:after="0"/>
      </w:pPr>
      <w:r>
        <w:t>Sunny s</w:t>
      </w:r>
      <w:r w:rsidR="00DF5451">
        <w:t>kies</w:t>
      </w:r>
      <w:r>
        <w:t xml:space="preserve">, no rain, what more could a crew want?? Maybe 5 knots less wind. In a Northerly </w:t>
      </w:r>
      <w:r w:rsidR="00AD1311">
        <w:t>– fairly flat seas, although some wave surfing occurred approaching No 5, we were t</w:t>
      </w:r>
      <w:r w:rsidR="00DF5451">
        <w:t>r</w:t>
      </w:r>
      <w:r w:rsidR="00AD1311">
        <w:t xml:space="preserve">eated to 20-22 knots of wind, with occasional gusts to 26-28 knots!! The course was number 40, 10.6 nM which our handicapper Mr </w:t>
      </w:r>
      <w:r w:rsidR="00AD1311" w:rsidRPr="00DF5451">
        <w:rPr>
          <w:b/>
          <w:bCs/>
        </w:rPr>
        <w:t>Stuart Morrison-Jack</w:t>
      </w:r>
      <w:r w:rsidR="00AD1311">
        <w:t>, with to</w:t>
      </w:r>
      <w:r w:rsidR="00DF5451">
        <w:t>wer</w:t>
      </w:r>
      <w:r w:rsidR="00AD1311">
        <w:t xml:space="preserve"> staff </w:t>
      </w:r>
      <w:r w:rsidR="00AD1311" w:rsidRPr="00DF5451">
        <w:rPr>
          <w:b/>
          <w:bCs/>
        </w:rPr>
        <w:t>Eryl Harris</w:t>
      </w:r>
      <w:r w:rsidR="00AD1311">
        <w:t xml:space="preserve"> and </w:t>
      </w:r>
      <w:r w:rsidR="00AD1311" w:rsidRPr="00DF5451">
        <w:rPr>
          <w:b/>
          <w:bCs/>
        </w:rPr>
        <w:t>Christine Walsh</w:t>
      </w:r>
      <w:r w:rsidR="00AD1311">
        <w:t xml:space="preserve">, hatched up after some deliberation. The conditions were fair for smaller boats as well as such warhorses as </w:t>
      </w:r>
      <w:r w:rsidR="00AD1311" w:rsidRPr="00DF5451">
        <w:rPr>
          <w:b/>
          <w:bCs/>
        </w:rPr>
        <w:t>Bacard</w:t>
      </w:r>
      <w:r w:rsidR="00AD1311">
        <w:t xml:space="preserve">i and </w:t>
      </w:r>
      <w:r w:rsidR="00AD1311" w:rsidRPr="00DF5451">
        <w:rPr>
          <w:b/>
          <w:bCs/>
        </w:rPr>
        <w:t>Lumiere.</w:t>
      </w:r>
      <w:r w:rsidR="00AD1311">
        <w:t xml:space="preserve"> </w:t>
      </w:r>
      <w:r w:rsidR="000077EE">
        <w:t>Apologies but all photos are from other races….</w:t>
      </w:r>
    </w:p>
    <w:p w14:paraId="19CD41A3" w14:textId="725BC5EE" w:rsidR="00C8068E" w:rsidRDefault="00C8068E" w:rsidP="00C06554">
      <w:pPr>
        <w:spacing w:after="0"/>
      </w:pPr>
    </w:p>
    <w:p w14:paraId="45C532BF" w14:textId="38677332" w:rsidR="00C8068E" w:rsidRDefault="00EB24AD" w:rsidP="00893232">
      <w:pPr>
        <w:spacing w:after="0"/>
        <w:jc w:val="center"/>
      </w:pPr>
      <w:r>
        <w:rPr>
          <w:noProof/>
          <w:lang w:eastAsia="en-AU"/>
        </w:rPr>
        <w:drawing>
          <wp:inline distT="0" distB="0" distL="0" distR="0" wp14:anchorId="7057537B" wp14:editId="152E9DC6">
            <wp:extent cx="5372100" cy="4019550"/>
            <wp:effectExtent l="0" t="0" r="0" b="0"/>
            <wp:docPr id="151816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2100" cy="4019550"/>
                    </a:xfrm>
                    <a:prstGeom prst="rect">
                      <a:avLst/>
                    </a:prstGeom>
                    <a:noFill/>
                    <a:ln>
                      <a:noFill/>
                    </a:ln>
                  </pic:spPr>
                </pic:pic>
              </a:graphicData>
            </a:graphic>
          </wp:inline>
        </w:drawing>
      </w:r>
    </w:p>
    <w:p w14:paraId="2F0CD783" w14:textId="50749BF2" w:rsidR="00C06554" w:rsidRDefault="00C06554" w:rsidP="00C06554">
      <w:pPr>
        <w:spacing w:after="0"/>
        <w:rPr>
          <w:b/>
          <w:bCs/>
          <w:u w:val="single"/>
        </w:rPr>
      </w:pPr>
    </w:p>
    <w:p w14:paraId="176DFBB4" w14:textId="77777777" w:rsidR="00DB7850" w:rsidRPr="00F51020" w:rsidRDefault="00DB7850" w:rsidP="00C06554">
      <w:pPr>
        <w:spacing w:after="0"/>
        <w:rPr>
          <w:b/>
          <w:bCs/>
          <w:u w:val="single"/>
        </w:rPr>
      </w:pPr>
    </w:p>
    <w:p w14:paraId="73D14292" w14:textId="77E6ED14" w:rsidR="000176A2" w:rsidRPr="000032C1" w:rsidRDefault="000176A2" w:rsidP="00C06554">
      <w:pPr>
        <w:spacing w:after="0"/>
        <w:rPr>
          <w:b/>
          <w:bCs/>
        </w:rPr>
      </w:pPr>
      <w:r w:rsidRPr="000032C1">
        <w:rPr>
          <w:b/>
          <w:bCs/>
        </w:rPr>
        <w:t>Results</w:t>
      </w:r>
    </w:p>
    <w:p w14:paraId="6FFC0D25" w14:textId="7E0A0522" w:rsidR="00AD1311" w:rsidRDefault="00AD1311" w:rsidP="004551B6">
      <w:pPr>
        <w:spacing w:after="0"/>
      </w:pPr>
      <w:r>
        <w:t xml:space="preserve">Seventeen boats toed the line with fifteen finishers. Five minutes separated the first four. </w:t>
      </w:r>
      <w:r w:rsidRPr="00DF5451">
        <w:rPr>
          <w:b/>
          <w:bCs/>
        </w:rPr>
        <w:t>Emerald (Tony Tanner)</w:t>
      </w:r>
      <w:r>
        <w:t xml:space="preserve"> sailed very quickly in the conditions to finish first, holding off a fast finishing </w:t>
      </w:r>
      <w:r w:rsidRPr="00DF5451">
        <w:rPr>
          <w:b/>
          <w:bCs/>
        </w:rPr>
        <w:t>Lumiere (Matt Kebbell</w:t>
      </w:r>
      <w:r>
        <w:t xml:space="preserve">). Third was </w:t>
      </w:r>
      <w:r w:rsidRPr="00DF5451">
        <w:rPr>
          <w:b/>
          <w:bCs/>
        </w:rPr>
        <w:t xml:space="preserve">Alliance (Alex Hall, Simon F, Paul S, </w:t>
      </w:r>
      <w:r>
        <w:t xml:space="preserve">Uncle Tom Cobbely and all). Fourth was </w:t>
      </w:r>
      <w:r w:rsidRPr="00DF5451">
        <w:rPr>
          <w:b/>
          <w:bCs/>
        </w:rPr>
        <w:t>Winsome (Simon Hemingway</w:t>
      </w:r>
      <w:r>
        <w:t xml:space="preserve">- who was actually on the boat) after a race long tussle with </w:t>
      </w:r>
      <w:r w:rsidRPr="00DF5451">
        <w:rPr>
          <w:b/>
          <w:bCs/>
        </w:rPr>
        <w:t>Razzle Dazzle (Grahame Jones</w:t>
      </w:r>
      <w:r>
        <w:t xml:space="preserve">) who finished fifth. </w:t>
      </w:r>
      <w:r w:rsidR="00BD6991">
        <w:t xml:space="preserve">The wind direction was fairly steady although backed slightly easterly on the first reach (and strengthened) and shifted a bit Westerly on the last beat, giving a lift to those further out when they tacked in. </w:t>
      </w:r>
    </w:p>
    <w:p w14:paraId="4ED204D5" w14:textId="6A104222" w:rsidR="00EF729E" w:rsidRDefault="00EF729E" w:rsidP="00C06554">
      <w:pPr>
        <w:spacing w:after="0"/>
      </w:pPr>
    </w:p>
    <w:p w14:paraId="0CC5FBA1" w14:textId="4E434422" w:rsidR="00EF729E" w:rsidRDefault="00CB26AA" w:rsidP="00396075">
      <w:pPr>
        <w:spacing w:after="0"/>
        <w:jc w:val="center"/>
        <w:rPr>
          <w:b/>
          <w:bCs/>
        </w:rPr>
      </w:pPr>
      <w:r>
        <w:rPr>
          <w:noProof/>
          <w:lang w:eastAsia="en-AU"/>
        </w:rPr>
        <w:lastRenderedPageBreak/>
        <w:drawing>
          <wp:inline distT="0" distB="0" distL="0" distR="0" wp14:anchorId="69DD0C09" wp14:editId="1C5A260D">
            <wp:extent cx="3657600" cy="3154762"/>
            <wp:effectExtent l="0" t="0" r="0" b="7620"/>
            <wp:docPr id="11599416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4370" t="27263" r="7435" b="12977"/>
                    <a:stretch/>
                  </pic:blipFill>
                  <pic:spPr bwMode="auto">
                    <a:xfrm>
                      <a:off x="0" y="0"/>
                      <a:ext cx="3670589" cy="3165965"/>
                    </a:xfrm>
                    <a:prstGeom prst="rect">
                      <a:avLst/>
                    </a:prstGeom>
                    <a:noFill/>
                    <a:ln>
                      <a:noFill/>
                    </a:ln>
                    <a:extLst>
                      <a:ext uri="{53640926-AAD7-44D8-BBD7-CCE9431645EC}">
                        <a14:shadowObscured xmlns:a14="http://schemas.microsoft.com/office/drawing/2010/main"/>
                      </a:ext>
                    </a:extLst>
                  </pic:spPr>
                </pic:pic>
              </a:graphicData>
            </a:graphic>
          </wp:inline>
        </w:drawing>
      </w:r>
    </w:p>
    <w:p w14:paraId="555DE68D" w14:textId="65DC0401" w:rsidR="002F497C" w:rsidRDefault="002F497C" w:rsidP="00C06554">
      <w:pPr>
        <w:spacing w:after="0"/>
        <w:rPr>
          <w:b/>
          <w:bCs/>
        </w:rPr>
      </w:pPr>
      <w:r>
        <w:rPr>
          <w:b/>
          <w:bCs/>
        </w:rPr>
        <w:t xml:space="preserve">   </w:t>
      </w:r>
    </w:p>
    <w:p w14:paraId="77F6FC8A" w14:textId="5D131051" w:rsidR="002F497C" w:rsidRDefault="00CB26AA" w:rsidP="00207F4A">
      <w:pPr>
        <w:spacing w:after="0"/>
        <w:jc w:val="center"/>
        <w:rPr>
          <w:b/>
          <w:bCs/>
        </w:rPr>
      </w:pPr>
      <w:r>
        <w:rPr>
          <w:b/>
          <w:bCs/>
        </w:rPr>
        <w:t>Emerald takes the gun</w:t>
      </w:r>
      <w:r w:rsidR="00E50CBB">
        <w:rPr>
          <w:b/>
          <w:bCs/>
        </w:rPr>
        <w:t xml:space="preserve"> – well Emerald took the gun Photo from another day</w:t>
      </w:r>
    </w:p>
    <w:p w14:paraId="3EFC4153" w14:textId="77777777" w:rsidR="00E50CBB" w:rsidRPr="00A31BB1" w:rsidRDefault="00E50CBB" w:rsidP="00207F4A">
      <w:pPr>
        <w:spacing w:after="0"/>
        <w:jc w:val="center"/>
        <w:rPr>
          <w:b/>
          <w:bCs/>
        </w:rPr>
      </w:pPr>
    </w:p>
    <w:p w14:paraId="30C4BF0C" w14:textId="6ED3B02A" w:rsidR="00F51020" w:rsidRPr="005C3A24" w:rsidRDefault="00F51020" w:rsidP="00C06554">
      <w:pPr>
        <w:spacing w:after="0"/>
        <w:rPr>
          <w:b/>
          <w:bCs/>
          <w:u w:val="single"/>
        </w:rPr>
      </w:pPr>
      <w:r w:rsidRPr="005C3A24">
        <w:rPr>
          <w:b/>
          <w:bCs/>
          <w:u w:val="single"/>
        </w:rPr>
        <w:t>Start of the Day</w:t>
      </w:r>
    </w:p>
    <w:p w14:paraId="01A274D4" w14:textId="65F09687" w:rsidR="00C22D1E" w:rsidRDefault="009E2F7D" w:rsidP="00C22D1E">
      <w:pPr>
        <w:spacing w:after="0"/>
      </w:pPr>
      <w:r>
        <w:t>Start of the day was</w:t>
      </w:r>
      <w:r w:rsidR="00AD1311">
        <w:t xml:space="preserve"> tied at 8 seconds (not too great) with </w:t>
      </w:r>
      <w:r w:rsidR="00AD1311" w:rsidRPr="00DF5451">
        <w:rPr>
          <w:b/>
          <w:bCs/>
        </w:rPr>
        <w:t>La Mer (Michael Ebeling</w:t>
      </w:r>
      <w:r w:rsidR="00AD1311">
        <w:t xml:space="preserve">) and the </w:t>
      </w:r>
      <w:r w:rsidR="00AD1311" w:rsidRPr="00DF5451">
        <w:rPr>
          <w:b/>
          <w:bCs/>
        </w:rPr>
        <w:t>Skullthuggery crew (Garry MacCarten</w:t>
      </w:r>
      <w:r w:rsidR="00AD1311">
        <w:t xml:space="preserve">). Next best was </w:t>
      </w:r>
      <w:r w:rsidR="00AD1311" w:rsidRPr="00DF5451">
        <w:rPr>
          <w:b/>
          <w:bCs/>
        </w:rPr>
        <w:t>Winsome (11 seconds</w:t>
      </w:r>
      <w:r w:rsidR="00AD1311">
        <w:t xml:space="preserve">), </w:t>
      </w:r>
      <w:r w:rsidR="00AD1311" w:rsidRPr="00DF5451">
        <w:rPr>
          <w:b/>
          <w:bCs/>
        </w:rPr>
        <w:t>Upbeat (Peter Dunne</w:t>
      </w:r>
      <w:r w:rsidR="00237832" w:rsidRPr="00DF5451">
        <w:rPr>
          <w:b/>
          <w:bCs/>
        </w:rPr>
        <w:t>)</w:t>
      </w:r>
      <w:r w:rsidR="00237832">
        <w:t xml:space="preserve"> – 12 seconds , </w:t>
      </w:r>
      <w:r w:rsidR="00237832" w:rsidRPr="00DF5451">
        <w:rPr>
          <w:b/>
          <w:bCs/>
        </w:rPr>
        <w:t>Bacardi (</w:t>
      </w:r>
      <w:r w:rsidR="00DF5451">
        <w:rPr>
          <w:b/>
          <w:bCs/>
        </w:rPr>
        <w:t>M</w:t>
      </w:r>
      <w:r w:rsidR="00237832" w:rsidRPr="00DF5451">
        <w:rPr>
          <w:b/>
          <w:bCs/>
        </w:rPr>
        <w:t>artin Power)</w:t>
      </w:r>
      <w:r w:rsidR="00237832">
        <w:t xml:space="preserve"> also 12 seconds. </w:t>
      </w:r>
      <w:r w:rsidR="00237832" w:rsidRPr="00DF5451">
        <w:rPr>
          <w:b/>
          <w:bCs/>
        </w:rPr>
        <w:t>Peter Dunne</w:t>
      </w:r>
      <w:r w:rsidR="00237832">
        <w:t xml:space="preserve"> was heard complaining that he had right of way on the line and </w:t>
      </w:r>
      <w:r w:rsidR="00237832" w:rsidRPr="00DF5451">
        <w:rPr>
          <w:b/>
          <w:bCs/>
        </w:rPr>
        <w:t xml:space="preserve">Winsome </w:t>
      </w:r>
      <w:r w:rsidR="00237832">
        <w:t xml:space="preserve">barged in on port and tacked in front of him. </w:t>
      </w:r>
      <w:r w:rsidR="00DF5451">
        <w:t xml:space="preserve">Not so </w:t>
      </w:r>
      <w:r w:rsidR="00DF5451" w:rsidRPr="00DF5451">
        <w:rPr>
          <w:b/>
          <w:bCs/>
        </w:rPr>
        <w:t>Upbeat</w:t>
      </w:r>
      <w:r w:rsidR="00DF5451">
        <w:t xml:space="preserve"> after all. </w:t>
      </w:r>
      <w:r w:rsidR="00237832">
        <w:t xml:space="preserve">Discussions were held in the bar afterwards apparently. </w:t>
      </w:r>
      <w:r>
        <w:t xml:space="preserve"> </w:t>
      </w:r>
    </w:p>
    <w:p w14:paraId="738D31AD" w14:textId="77777777" w:rsidR="00207F4A" w:rsidRDefault="00207F4A" w:rsidP="00C06554">
      <w:pPr>
        <w:spacing w:after="0"/>
      </w:pPr>
    </w:p>
    <w:p w14:paraId="7CF1F2B7" w14:textId="5D5AC84B" w:rsidR="000634C6" w:rsidRDefault="00BD6991" w:rsidP="00207F4A">
      <w:pPr>
        <w:spacing w:after="0"/>
        <w:jc w:val="center"/>
      </w:pPr>
      <w:r>
        <w:rPr>
          <w:noProof/>
          <w:lang w:eastAsia="en-AU"/>
        </w:rPr>
        <w:drawing>
          <wp:inline distT="0" distB="0" distL="0" distR="0" wp14:anchorId="21BA3588" wp14:editId="33753841">
            <wp:extent cx="4467225" cy="3162737"/>
            <wp:effectExtent l="0" t="0" r="0" b="0"/>
            <wp:docPr id="9495100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8265" cy="3170553"/>
                    </a:xfrm>
                    <a:prstGeom prst="rect">
                      <a:avLst/>
                    </a:prstGeom>
                    <a:noFill/>
                  </pic:spPr>
                </pic:pic>
              </a:graphicData>
            </a:graphic>
          </wp:inline>
        </w:drawing>
      </w:r>
    </w:p>
    <w:p w14:paraId="75C19765" w14:textId="1ED9E6B5" w:rsidR="00D42777" w:rsidRDefault="00066DCC" w:rsidP="00C06554">
      <w:pPr>
        <w:spacing w:after="0"/>
      </w:pPr>
      <w:r>
        <w:t xml:space="preserve">Again starts over a minute are not shown to spare the blushes of the miscreants. </w:t>
      </w:r>
    </w:p>
    <w:p w14:paraId="35C0353C" w14:textId="77777777" w:rsidR="00D42777" w:rsidRDefault="00D42777" w:rsidP="00C06554">
      <w:pPr>
        <w:spacing w:after="0"/>
      </w:pPr>
    </w:p>
    <w:p w14:paraId="02976F6D" w14:textId="3E469B4A" w:rsidR="00D42777" w:rsidRPr="00D42777" w:rsidRDefault="00D42777" w:rsidP="00C06554">
      <w:pPr>
        <w:spacing w:after="0"/>
        <w:rPr>
          <w:b/>
          <w:bCs/>
          <w:u w:val="single"/>
        </w:rPr>
      </w:pPr>
      <w:r w:rsidRPr="00D42777">
        <w:rPr>
          <w:b/>
          <w:bCs/>
          <w:u w:val="single"/>
        </w:rPr>
        <w:t>Series: Start of the Day</w:t>
      </w:r>
    </w:p>
    <w:p w14:paraId="5257416F" w14:textId="67E1B7C1" w:rsidR="00D42777" w:rsidRDefault="00D42777" w:rsidP="00C06554">
      <w:pPr>
        <w:spacing w:after="0"/>
      </w:pPr>
      <w:r>
        <w:t xml:space="preserve">Best 5 Starts: </w:t>
      </w:r>
      <w:r w:rsidRPr="00D42777">
        <w:rPr>
          <w:b/>
          <w:bCs/>
        </w:rPr>
        <w:t>Skullduggery</w:t>
      </w:r>
      <w:r>
        <w:t xml:space="preserve"> 25 seconds, </w:t>
      </w:r>
      <w:r w:rsidRPr="00D42777">
        <w:rPr>
          <w:b/>
          <w:bCs/>
        </w:rPr>
        <w:t xml:space="preserve">Winsome </w:t>
      </w:r>
      <w:r>
        <w:t xml:space="preserve">47 seconds, </w:t>
      </w:r>
      <w:r w:rsidRPr="00D42777">
        <w:rPr>
          <w:b/>
          <w:bCs/>
        </w:rPr>
        <w:t xml:space="preserve">Firefox </w:t>
      </w:r>
      <w:r>
        <w:t xml:space="preserve">61 seconds, </w:t>
      </w:r>
      <w:r w:rsidRPr="00D42777">
        <w:rPr>
          <w:b/>
          <w:bCs/>
        </w:rPr>
        <w:t>La Mer</w:t>
      </w:r>
      <w:r>
        <w:t xml:space="preserve"> 78 seconds.</w:t>
      </w:r>
    </w:p>
    <w:p w14:paraId="3F64D9AD" w14:textId="288BB1E7" w:rsidR="000634C6" w:rsidRDefault="000634C6" w:rsidP="00207F4A">
      <w:pPr>
        <w:spacing w:after="0"/>
        <w:jc w:val="center"/>
      </w:pPr>
    </w:p>
    <w:p w14:paraId="6D19EC58" w14:textId="59904F80" w:rsidR="00C8788B" w:rsidRDefault="00E50CBB" w:rsidP="00396075">
      <w:pPr>
        <w:spacing w:after="0"/>
        <w:jc w:val="center"/>
      </w:pPr>
      <w:r>
        <w:rPr>
          <w:noProof/>
          <w:lang w:eastAsia="en-AU"/>
        </w:rPr>
        <w:drawing>
          <wp:inline distT="0" distB="0" distL="0" distR="0" wp14:anchorId="57A37CC9" wp14:editId="664C9423">
            <wp:extent cx="4686300" cy="3781425"/>
            <wp:effectExtent l="0" t="0" r="0" b="9525"/>
            <wp:docPr id="1210179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8237" b="1031"/>
                    <a:stretch/>
                  </pic:blipFill>
                  <pic:spPr bwMode="auto">
                    <a:xfrm>
                      <a:off x="0" y="0"/>
                      <a:ext cx="4686300" cy="3781425"/>
                    </a:xfrm>
                    <a:prstGeom prst="rect">
                      <a:avLst/>
                    </a:prstGeom>
                    <a:noFill/>
                    <a:ln>
                      <a:noFill/>
                    </a:ln>
                    <a:extLst>
                      <a:ext uri="{53640926-AAD7-44D8-BBD7-CCE9431645EC}">
                        <a14:shadowObscured xmlns:a14="http://schemas.microsoft.com/office/drawing/2010/main"/>
                      </a:ext>
                    </a:extLst>
                  </pic:spPr>
                </pic:pic>
              </a:graphicData>
            </a:graphic>
          </wp:inline>
        </w:drawing>
      </w:r>
    </w:p>
    <w:p w14:paraId="242A0498" w14:textId="3A174371" w:rsidR="00207F4A" w:rsidRPr="00E50CBB" w:rsidRDefault="00E50CBB" w:rsidP="00E50CBB">
      <w:pPr>
        <w:spacing w:after="0"/>
        <w:jc w:val="center"/>
      </w:pPr>
      <w:r>
        <w:rPr>
          <w:b/>
          <w:bCs/>
        </w:rPr>
        <w:t xml:space="preserve">Lumiere </w:t>
      </w:r>
      <w:r w:rsidRPr="00E50CBB">
        <w:t xml:space="preserve">placed </w:t>
      </w:r>
      <w:r>
        <w:t>second and had the fastest elapsed time</w:t>
      </w:r>
    </w:p>
    <w:p w14:paraId="35344B50" w14:textId="430473A3" w:rsidR="002F7755" w:rsidRDefault="002F7755" w:rsidP="000634C6">
      <w:pPr>
        <w:spacing w:after="0"/>
        <w:jc w:val="center"/>
      </w:pPr>
    </w:p>
    <w:p w14:paraId="18A0B013" w14:textId="310EAB06" w:rsidR="002311FC" w:rsidRDefault="002311FC" w:rsidP="002F7755">
      <w:pPr>
        <w:spacing w:after="0"/>
        <w:jc w:val="center"/>
      </w:pPr>
    </w:p>
    <w:p w14:paraId="0804F702" w14:textId="2F7AB632" w:rsidR="002311FC" w:rsidRDefault="00E50CBB" w:rsidP="00AF0E76">
      <w:pPr>
        <w:spacing w:after="0"/>
        <w:jc w:val="center"/>
      </w:pPr>
      <w:r>
        <w:rPr>
          <w:noProof/>
          <w:lang w:eastAsia="en-AU"/>
        </w:rPr>
        <w:drawing>
          <wp:inline distT="0" distB="0" distL="0" distR="0" wp14:anchorId="45080664" wp14:editId="657AB4A0">
            <wp:extent cx="3981450" cy="4164085"/>
            <wp:effectExtent l="0" t="0" r="0" b="8255"/>
            <wp:docPr id="1623315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128" t="12854" r="14414" b="18992"/>
                    <a:stretch/>
                  </pic:blipFill>
                  <pic:spPr bwMode="auto">
                    <a:xfrm>
                      <a:off x="0" y="0"/>
                      <a:ext cx="3984262" cy="4167026"/>
                    </a:xfrm>
                    <a:prstGeom prst="rect">
                      <a:avLst/>
                    </a:prstGeom>
                    <a:noFill/>
                    <a:ln>
                      <a:noFill/>
                    </a:ln>
                    <a:extLst>
                      <a:ext uri="{53640926-AAD7-44D8-BBD7-CCE9431645EC}">
                        <a14:shadowObscured xmlns:a14="http://schemas.microsoft.com/office/drawing/2010/main"/>
                      </a:ext>
                    </a:extLst>
                  </pic:spPr>
                </pic:pic>
              </a:graphicData>
            </a:graphic>
          </wp:inline>
        </w:drawing>
      </w:r>
    </w:p>
    <w:p w14:paraId="3C095DEB" w14:textId="77777777" w:rsidR="00207F4A" w:rsidRDefault="00207F4A" w:rsidP="00AF0E76">
      <w:pPr>
        <w:spacing w:after="0"/>
        <w:jc w:val="center"/>
      </w:pPr>
    </w:p>
    <w:p w14:paraId="0845E340" w14:textId="69C2B88E" w:rsidR="00207F4A" w:rsidRDefault="00E50CBB" w:rsidP="00AF0E76">
      <w:pPr>
        <w:spacing w:after="0"/>
        <w:jc w:val="center"/>
      </w:pPr>
      <w:r>
        <w:t xml:space="preserve">A third place for </w:t>
      </w:r>
      <w:r w:rsidRPr="00E50CBB">
        <w:rPr>
          <w:b/>
          <w:bCs/>
        </w:rPr>
        <w:t xml:space="preserve">Alliance </w:t>
      </w:r>
      <w:r>
        <w:t>and crew, a consistently strong race!!</w:t>
      </w:r>
      <w:r w:rsidR="00396075">
        <w:t>.</w:t>
      </w:r>
    </w:p>
    <w:p w14:paraId="666AC30E" w14:textId="40714114" w:rsidR="007F71D8" w:rsidRPr="007F71D8" w:rsidRDefault="007F71D8" w:rsidP="00C06554">
      <w:pPr>
        <w:spacing w:after="0"/>
        <w:rPr>
          <w:b/>
          <w:bCs/>
          <w:u w:val="single"/>
        </w:rPr>
      </w:pPr>
      <w:r w:rsidRPr="007F71D8">
        <w:rPr>
          <w:b/>
          <w:bCs/>
          <w:u w:val="single"/>
        </w:rPr>
        <w:lastRenderedPageBreak/>
        <w:t>Elapsed Times</w:t>
      </w:r>
    </w:p>
    <w:p w14:paraId="6050277F" w14:textId="033897C5" w:rsidR="00AF6660" w:rsidRDefault="00AF6660" w:rsidP="00C06554">
      <w:pPr>
        <w:spacing w:after="0"/>
      </w:pPr>
      <w:r>
        <w:t xml:space="preserve">The first 9 boats had elapsed times bracketed by 14 minutes. </w:t>
      </w:r>
      <w:r w:rsidRPr="00CB26AA">
        <w:rPr>
          <w:b/>
          <w:bCs/>
        </w:rPr>
        <w:t>Lumiere</w:t>
      </w:r>
      <w:r>
        <w:t xml:space="preserve"> was just fastest (99 minutes) from </w:t>
      </w:r>
      <w:r w:rsidRPr="00CB26AA">
        <w:rPr>
          <w:b/>
          <w:bCs/>
        </w:rPr>
        <w:t>Bacardi</w:t>
      </w:r>
      <w:r>
        <w:t xml:space="preserve"> (100 minutes), with </w:t>
      </w:r>
      <w:r w:rsidRPr="00CB26AA">
        <w:rPr>
          <w:b/>
          <w:bCs/>
        </w:rPr>
        <w:t>Emerald</w:t>
      </w:r>
      <w:r>
        <w:t xml:space="preserve"> a very good 104 minutes, seven seconds faster than </w:t>
      </w:r>
      <w:r w:rsidRPr="00CB26AA">
        <w:rPr>
          <w:b/>
          <w:bCs/>
        </w:rPr>
        <w:t>Winsome.</w:t>
      </w:r>
      <w:r>
        <w:t xml:space="preserve"> </w:t>
      </w:r>
      <w:r w:rsidR="00CB26AA" w:rsidRPr="00CB26AA">
        <w:rPr>
          <w:b/>
          <w:bCs/>
        </w:rPr>
        <w:t>Lumiere</w:t>
      </w:r>
      <w:r w:rsidR="00CB26AA">
        <w:t xml:space="preserve"> missed her start by three minutes but was still fastest – Mr Handicapper?? </w:t>
      </w:r>
      <w:r>
        <w:t>Average elapsed time was 120 minutes, giving a fleet average VMG of 5. 3 knots.</w:t>
      </w:r>
    </w:p>
    <w:p w14:paraId="3B7D9FE1" w14:textId="77777777" w:rsidR="004214EE" w:rsidRDefault="004214EE" w:rsidP="00C06554">
      <w:pPr>
        <w:spacing w:after="0"/>
      </w:pPr>
    </w:p>
    <w:p w14:paraId="5BC70C31" w14:textId="4B1AE60B" w:rsidR="004214EE" w:rsidRDefault="00AF6660" w:rsidP="00C06554">
      <w:pPr>
        <w:spacing w:after="0"/>
      </w:pPr>
      <w:r>
        <w:rPr>
          <w:noProof/>
          <w:lang w:eastAsia="en-AU"/>
        </w:rPr>
        <w:drawing>
          <wp:inline distT="0" distB="0" distL="0" distR="0" wp14:anchorId="7CEEF2C5" wp14:editId="6BE8553D">
            <wp:extent cx="5785485" cy="3670300"/>
            <wp:effectExtent l="0" t="0" r="5715" b="6350"/>
            <wp:docPr id="17808935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5485" cy="3670300"/>
                    </a:xfrm>
                    <a:prstGeom prst="rect">
                      <a:avLst/>
                    </a:prstGeom>
                    <a:noFill/>
                  </pic:spPr>
                </pic:pic>
              </a:graphicData>
            </a:graphic>
          </wp:inline>
        </w:drawing>
      </w:r>
    </w:p>
    <w:p w14:paraId="06820B4D" w14:textId="710CD2B1" w:rsidR="007F71D8" w:rsidRDefault="007F71D8" w:rsidP="00C06554">
      <w:pPr>
        <w:spacing w:after="0"/>
      </w:pPr>
    </w:p>
    <w:p w14:paraId="34AE829B" w14:textId="77777777" w:rsidR="00AF6660" w:rsidRDefault="00AF6660" w:rsidP="00C06554">
      <w:pPr>
        <w:spacing w:after="0"/>
      </w:pPr>
      <w:r>
        <w:t>5.3 knots was one of the faster VMG’s, in a race with an average wind strength of 21 knots.</w:t>
      </w:r>
    </w:p>
    <w:p w14:paraId="7F3006FF" w14:textId="77777777" w:rsidR="00AF6660" w:rsidRDefault="00AF6660" w:rsidP="00C06554">
      <w:pPr>
        <w:spacing w:after="0"/>
      </w:pPr>
    </w:p>
    <w:p w14:paraId="6D439A2C" w14:textId="65E7EE88" w:rsidR="00E50CBB" w:rsidRDefault="00E50CBB" w:rsidP="00C06554">
      <w:pPr>
        <w:spacing w:after="0"/>
      </w:pPr>
      <w:r>
        <w:rPr>
          <w:noProof/>
          <w:lang w:eastAsia="en-AU"/>
        </w:rPr>
        <w:drawing>
          <wp:inline distT="0" distB="0" distL="0" distR="0" wp14:anchorId="420970A5" wp14:editId="5E9B24A4">
            <wp:extent cx="2484800" cy="3328035"/>
            <wp:effectExtent l="0" t="0" r="0" b="5715"/>
            <wp:docPr id="14351071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126" t="2600" r="3113" b="1032"/>
                    <a:stretch/>
                  </pic:blipFill>
                  <pic:spPr bwMode="auto">
                    <a:xfrm>
                      <a:off x="0" y="0"/>
                      <a:ext cx="2490249" cy="3335333"/>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lang w:eastAsia="en-AU"/>
        </w:rPr>
        <w:drawing>
          <wp:inline distT="0" distB="0" distL="0" distR="0" wp14:anchorId="4E344F9D" wp14:editId="4DC2E9A3">
            <wp:extent cx="2302208" cy="3326585"/>
            <wp:effectExtent l="0" t="0" r="3175" b="7620"/>
            <wp:docPr id="1045520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977" t="1053" r="19566" b="4123"/>
                    <a:stretch/>
                  </pic:blipFill>
                  <pic:spPr bwMode="auto">
                    <a:xfrm>
                      <a:off x="0" y="0"/>
                      <a:ext cx="2311745" cy="3340366"/>
                    </a:xfrm>
                    <a:prstGeom prst="rect">
                      <a:avLst/>
                    </a:prstGeom>
                    <a:noFill/>
                    <a:ln>
                      <a:noFill/>
                    </a:ln>
                    <a:extLst>
                      <a:ext uri="{53640926-AAD7-44D8-BBD7-CCE9431645EC}">
                        <a14:shadowObscured xmlns:a14="http://schemas.microsoft.com/office/drawing/2010/main"/>
                      </a:ext>
                    </a:extLst>
                  </pic:spPr>
                </pic:pic>
              </a:graphicData>
            </a:graphic>
          </wp:inline>
        </w:drawing>
      </w:r>
    </w:p>
    <w:p w14:paraId="6672273D" w14:textId="77777777" w:rsidR="00E50CBB" w:rsidRDefault="00E50CBB" w:rsidP="00C06554">
      <w:pPr>
        <w:spacing w:after="0"/>
      </w:pPr>
      <w:r>
        <w:t xml:space="preserve"> </w:t>
      </w:r>
    </w:p>
    <w:p w14:paraId="6FC320D1" w14:textId="19622D57" w:rsidR="00E50CBB" w:rsidRDefault="00E50CBB" w:rsidP="00E50CBB">
      <w:pPr>
        <w:spacing w:after="0"/>
        <w:jc w:val="center"/>
      </w:pPr>
      <w:r>
        <w:t xml:space="preserve">Start of the day shared between </w:t>
      </w:r>
      <w:r w:rsidRPr="00E50CBB">
        <w:rPr>
          <w:b/>
          <w:bCs/>
        </w:rPr>
        <w:t>Skullduggery and La Mer</w:t>
      </w:r>
    </w:p>
    <w:p w14:paraId="58FB54E9" w14:textId="25D533C6" w:rsidR="007F71D8" w:rsidRDefault="00AF6660" w:rsidP="00C06554">
      <w:pPr>
        <w:spacing w:after="0"/>
      </w:pPr>
      <w:r>
        <w:rPr>
          <w:noProof/>
          <w:lang w:eastAsia="en-AU"/>
        </w:rPr>
        <w:lastRenderedPageBreak/>
        <w:drawing>
          <wp:inline distT="0" distB="0" distL="0" distR="0" wp14:anchorId="0C992FBD" wp14:editId="7D1EA7CB">
            <wp:extent cx="5541645" cy="3944620"/>
            <wp:effectExtent l="0" t="0" r="1905" b="0"/>
            <wp:docPr id="11703474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1645" cy="3944620"/>
                    </a:xfrm>
                    <a:prstGeom prst="rect">
                      <a:avLst/>
                    </a:prstGeom>
                    <a:noFill/>
                  </pic:spPr>
                </pic:pic>
              </a:graphicData>
            </a:graphic>
          </wp:inline>
        </w:drawing>
      </w:r>
    </w:p>
    <w:p w14:paraId="421E6105" w14:textId="77777777" w:rsidR="004753BC" w:rsidRPr="002E5F48" w:rsidRDefault="004753BC" w:rsidP="00C06554">
      <w:pPr>
        <w:spacing w:after="0"/>
        <w:rPr>
          <w:b/>
          <w:bCs/>
          <w:u w:val="single"/>
        </w:rPr>
      </w:pPr>
    </w:p>
    <w:p w14:paraId="7AC21504" w14:textId="7279B956" w:rsidR="00764394" w:rsidRDefault="00E50CBB" w:rsidP="00444663">
      <w:pPr>
        <w:spacing w:after="0"/>
        <w:jc w:val="center"/>
        <w:rPr>
          <w:b/>
          <w:bCs/>
        </w:rPr>
      </w:pPr>
      <w:r>
        <w:rPr>
          <w:noProof/>
          <w:lang w:eastAsia="en-AU"/>
        </w:rPr>
        <w:drawing>
          <wp:inline distT="0" distB="0" distL="0" distR="0" wp14:anchorId="17F1AC06" wp14:editId="57A1066D">
            <wp:extent cx="4862055" cy="4467225"/>
            <wp:effectExtent l="0" t="0" r="0" b="0"/>
            <wp:docPr id="953273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610" t="249" r="8763" b="1031"/>
                    <a:stretch/>
                  </pic:blipFill>
                  <pic:spPr bwMode="auto">
                    <a:xfrm>
                      <a:off x="0" y="0"/>
                      <a:ext cx="4867052" cy="4471816"/>
                    </a:xfrm>
                    <a:prstGeom prst="rect">
                      <a:avLst/>
                    </a:prstGeom>
                    <a:noFill/>
                    <a:ln>
                      <a:noFill/>
                    </a:ln>
                    <a:extLst>
                      <a:ext uri="{53640926-AAD7-44D8-BBD7-CCE9431645EC}">
                        <a14:shadowObscured xmlns:a14="http://schemas.microsoft.com/office/drawing/2010/main"/>
                      </a:ext>
                    </a:extLst>
                  </pic:spPr>
                </pic:pic>
              </a:graphicData>
            </a:graphic>
          </wp:inline>
        </w:drawing>
      </w:r>
    </w:p>
    <w:p w14:paraId="7D513795" w14:textId="77777777" w:rsidR="004753BC" w:rsidRDefault="004753BC" w:rsidP="00C06554">
      <w:pPr>
        <w:spacing w:after="0"/>
        <w:rPr>
          <w:b/>
          <w:bCs/>
        </w:rPr>
      </w:pPr>
    </w:p>
    <w:p w14:paraId="3F2C43E5" w14:textId="38DFC4DA" w:rsidR="002F7755" w:rsidRDefault="00E50CBB" w:rsidP="00207F4A">
      <w:pPr>
        <w:spacing w:after="0"/>
        <w:jc w:val="center"/>
      </w:pPr>
      <w:r>
        <w:rPr>
          <w:b/>
          <w:bCs/>
        </w:rPr>
        <w:t xml:space="preserve">Firefox </w:t>
      </w:r>
      <w:r>
        <w:t>, placing second in the series</w:t>
      </w:r>
    </w:p>
    <w:p w14:paraId="01DAF082" w14:textId="77777777" w:rsidR="00396075" w:rsidRDefault="00396075" w:rsidP="00207F4A">
      <w:pPr>
        <w:spacing w:after="0"/>
        <w:jc w:val="center"/>
      </w:pPr>
    </w:p>
    <w:p w14:paraId="23303547" w14:textId="2D619092" w:rsidR="006B6695" w:rsidRPr="006B6695" w:rsidRDefault="00396075" w:rsidP="00396075">
      <w:pPr>
        <w:rPr>
          <w:b/>
          <w:bCs/>
          <w:u w:val="single"/>
        </w:rPr>
      </w:pPr>
      <w:r>
        <w:lastRenderedPageBreak/>
        <w:t>S</w:t>
      </w:r>
      <w:r w:rsidR="006B6695" w:rsidRPr="006B6695">
        <w:rPr>
          <w:b/>
          <w:bCs/>
          <w:u w:val="single"/>
        </w:rPr>
        <w:t xml:space="preserve">TART AND FINISH POSITIONS </w:t>
      </w:r>
    </w:p>
    <w:p w14:paraId="0803CB5C" w14:textId="22CFD4F2" w:rsidR="00B5535C" w:rsidRDefault="00B5535C" w:rsidP="00D4606C">
      <w:pPr>
        <w:spacing w:after="0"/>
      </w:pPr>
      <w:r>
        <w:t>The biggest movers in the fleet were</w:t>
      </w:r>
      <w:r w:rsidR="00D4606C">
        <w:t xml:space="preserve"> </w:t>
      </w:r>
      <w:r w:rsidR="00D4606C" w:rsidRPr="00BD6991">
        <w:rPr>
          <w:b/>
          <w:bCs/>
        </w:rPr>
        <w:t>Lumiere</w:t>
      </w:r>
      <w:r w:rsidR="00D4606C">
        <w:t xml:space="preserve"> (14 places), </w:t>
      </w:r>
      <w:r w:rsidR="00D4606C" w:rsidRPr="00BD6991">
        <w:rPr>
          <w:b/>
          <w:bCs/>
        </w:rPr>
        <w:t>Bacardi</w:t>
      </w:r>
      <w:r w:rsidR="00D4606C">
        <w:t xml:space="preserve"> (10 places) and </w:t>
      </w:r>
      <w:r w:rsidR="00D4606C" w:rsidRPr="00BD6991">
        <w:rPr>
          <w:b/>
          <w:bCs/>
        </w:rPr>
        <w:t>Winsome</w:t>
      </w:r>
      <w:r w:rsidR="00D4606C">
        <w:t xml:space="preserve"> (8 places). </w:t>
      </w:r>
      <w:r w:rsidR="00D4606C" w:rsidRPr="00CB26AA">
        <w:rPr>
          <w:b/>
          <w:bCs/>
        </w:rPr>
        <w:t>Emerald , Alliance</w:t>
      </w:r>
      <w:r w:rsidR="00D4606C">
        <w:t xml:space="preserve"> and </w:t>
      </w:r>
      <w:r w:rsidR="00D4606C" w:rsidRPr="00CB26AA">
        <w:rPr>
          <w:b/>
          <w:bCs/>
        </w:rPr>
        <w:t>La Mer</w:t>
      </w:r>
      <w:r w:rsidR="00D4606C">
        <w:t xml:space="preserve"> also faired well. There were two retirements, </w:t>
      </w:r>
      <w:r w:rsidR="00D4606C" w:rsidRPr="00CB26AA">
        <w:rPr>
          <w:b/>
          <w:bCs/>
        </w:rPr>
        <w:t>Upbeat</w:t>
      </w:r>
      <w:r w:rsidR="00D4606C">
        <w:t xml:space="preserve"> and </w:t>
      </w:r>
      <w:r w:rsidR="00D4606C" w:rsidRPr="00CB26AA">
        <w:rPr>
          <w:b/>
          <w:bCs/>
        </w:rPr>
        <w:t>Hitchhiker</w:t>
      </w:r>
      <w:r w:rsidR="00D4606C">
        <w:t xml:space="preserve"> in very different circumstances – more on that later!! </w:t>
      </w:r>
      <w:r w:rsidR="00D4606C" w:rsidRPr="00CB26AA">
        <w:rPr>
          <w:b/>
          <w:bCs/>
        </w:rPr>
        <w:t>First Passion (Simon Lipman)</w:t>
      </w:r>
      <w:r w:rsidR="00D4606C">
        <w:t xml:space="preserve"> copped an ENP, but only dropped 1 place with the 5 minute penalty. Dodged a bullet there!!</w:t>
      </w:r>
    </w:p>
    <w:p w14:paraId="4ED9C3C4" w14:textId="77777777" w:rsidR="00CB26AA" w:rsidRDefault="00CB26AA" w:rsidP="00D4606C">
      <w:pPr>
        <w:spacing w:after="0"/>
      </w:pPr>
    </w:p>
    <w:p w14:paraId="7B9F2838" w14:textId="6E2F01E4" w:rsidR="004A6009" w:rsidRDefault="004A6009" w:rsidP="00396075">
      <w:pPr>
        <w:spacing w:after="0"/>
        <w:jc w:val="center"/>
      </w:pPr>
    </w:p>
    <w:p w14:paraId="0216D9F8" w14:textId="5D77B001" w:rsidR="00F2772D" w:rsidRDefault="00F2772D" w:rsidP="003D0E0C">
      <w:pPr>
        <w:spacing w:after="0"/>
        <w:jc w:val="center"/>
        <w:rPr>
          <w:noProof/>
        </w:rPr>
      </w:pPr>
    </w:p>
    <w:p w14:paraId="6DED3E98" w14:textId="31CB13C1" w:rsidR="00D4606C" w:rsidRDefault="00D4606C" w:rsidP="003D0E0C">
      <w:pPr>
        <w:spacing w:after="0"/>
        <w:jc w:val="center"/>
      </w:pPr>
      <w:r>
        <w:rPr>
          <w:noProof/>
          <w:lang w:eastAsia="en-AU"/>
        </w:rPr>
        <w:drawing>
          <wp:inline distT="0" distB="0" distL="0" distR="0" wp14:anchorId="72DEA63F" wp14:editId="47AC682E">
            <wp:extent cx="6036607" cy="4431030"/>
            <wp:effectExtent l="0" t="0" r="2540" b="7620"/>
            <wp:docPr id="1390550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5615" cy="4437642"/>
                    </a:xfrm>
                    <a:prstGeom prst="rect">
                      <a:avLst/>
                    </a:prstGeom>
                    <a:noFill/>
                  </pic:spPr>
                </pic:pic>
              </a:graphicData>
            </a:graphic>
          </wp:inline>
        </w:drawing>
      </w:r>
    </w:p>
    <w:p w14:paraId="41C4C398" w14:textId="3CC3E32C" w:rsidR="00ED1201" w:rsidRDefault="00ED1201" w:rsidP="00444663">
      <w:pPr>
        <w:spacing w:after="0"/>
        <w:jc w:val="center"/>
      </w:pPr>
    </w:p>
    <w:p w14:paraId="2073BE20" w14:textId="7F697D87" w:rsidR="00CB7B4C" w:rsidRPr="00D90D8B" w:rsidRDefault="00D90D8B" w:rsidP="00D66012">
      <w:pPr>
        <w:spacing w:after="0"/>
        <w:rPr>
          <w:b/>
          <w:bCs/>
          <w:u w:val="single"/>
        </w:rPr>
      </w:pPr>
      <w:r w:rsidRPr="00D90D8B">
        <w:rPr>
          <w:b/>
          <w:bCs/>
          <w:u w:val="single"/>
        </w:rPr>
        <w:t>SERIES LEAD</w:t>
      </w:r>
    </w:p>
    <w:p w14:paraId="0103D23D" w14:textId="7D709A0E" w:rsidR="00D90D8B" w:rsidRDefault="00D90D8B" w:rsidP="00D66012">
      <w:pPr>
        <w:spacing w:after="0"/>
      </w:pPr>
    </w:p>
    <w:p w14:paraId="5DFE174E" w14:textId="2D2318C4" w:rsidR="004A6009" w:rsidRDefault="00192ACA" w:rsidP="00192ACA">
      <w:pPr>
        <w:spacing w:after="0"/>
        <w:rPr>
          <w:noProof/>
        </w:rPr>
      </w:pPr>
      <w:r>
        <w:rPr>
          <w:noProof/>
        </w:rPr>
        <w:t xml:space="preserve">After 7 races (with 1 drop and 1 abn) </w:t>
      </w:r>
      <w:r w:rsidRPr="00CB26AA">
        <w:rPr>
          <w:b/>
          <w:bCs/>
          <w:noProof/>
        </w:rPr>
        <w:t>Emerald</w:t>
      </w:r>
      <w:r>
        <w:rPr>
          <w:noProof/>
        </w:rPr>
        <w:t xml:space="preserve"> leads the way, with a great win in the latest race. </w:t>
      </w:r>
      <w:r w:rsidRPr="00CB26AA">
        <w:rPr>
          <w:b/>
          <w:bCs/>
          <w:noProof/>
        </w:rPr>
        <w:t>Firefox</w:t>
      </w:r>
      <w:r>
        <w:rPr>
          <w:noProof/>
        </w:rPr>
        <w:t xml:space="preserve"> is in second close behind, remembering that they won race 3 by about 10 minutes, and then were disqualified for starting 2 minutes early – they forgot about their spinnaker penalty. Third is the old warhorse </w:t>
      </w:r>
      <w:r w:rsidRPr="00CB26AA">
        <w:rPr>
          <w:b/>
          <w:bCs/>
          <w:noProof/>
        </w:rPr>
        <w:t>Winsome</w:t>
      </w:r>
      <w:r>
        <w:rPr>
          <w:noProof/>
        </w:rPr>
        <w:t xml:space="preserve">, still in contention with </w:t>
      </w:r>
      <w:r w:rsidRPr="00CB26AA">
        <w:rPr>
          <w:b/>
          <w:bCs/>
          <w:noProof/>
        </w:rPr>
        <w:t xml:space="preserve">Bacardi </w:t>
      </w:r>
      <w:r>
        <w:rPr>
          <w:noProof/>
        </w:rPr>
        <w:t xml:space="preserve">also lurking close, in their first Sunday series since, well since your correspondant can remember – going back to at least 2009!!. </w:t>
      </w:r>
    </w:p>
    <w:p w14:paraId="74F3820E" w14:textId="77777777" w:rsidR="001145E7" w:rsidRDefault="001145E7" w:rsidP="004A6009">
      <w:pPr>
        <w:spacing w:after="0"/>
        <w:rPr>
          <w:noProof/>
        </w:rPr>
      </w:pPr>
    </w:p>
    <w:p w14:paraId="42FF8BE1" w14:textId="65AFE1F6" w:rsidR="001145E7" w:rsidRDefault="00192ACA" w:rsidP="004A6009">
      <w:pPr>
        <w:spacing w:after="0"/>
        <w:rPr>
          <w:noProof/>
        </w:rPr>
      </w:pPr>
      <w:r>
        <w:rPr>
          <w:noProof/>
          <w:lang w:eastAsia="en-AU"/>
        </w:rPr>
        <w:drawing>
          <wp:inline distT="0" distB="0" distL="0" distR="0" wp14:anchorId="1AD3522B" wp14:editId="1A2C8B42">
            <wp:extent cx="5665989" cy="3686175"/>
            <wp:effectExtent l="0" t="0" r="0" b="0"/>
            <wp:docPr id="1278077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11" t="2040" r="37367" b="29233"/>
                    <a:stretch/>
                  </pic:blipFill>
                  <pic:spPr bwMode="auto">
                    <a:xfrm>
                      <a:off x="0" y="0"/>
                      <a:ext cx="5680328" cy="3695504"/>
                    </a:xfrm>
                    <a:prstGeom prst="rect">
                      <a:avLst/>
                    </a:prstGeom>
                    <a:noFill/>
                    <a:ln>
                      <a:noFill/>
                    </a:ln>
                    <a:extLst>
                      <a:ext uri="{53640926-AAD7-44D8-BBD7-CCE9431645EC}">
                        <a14:shadowObscured xmlns:a14="http://schemas.microsoft.com/office/drawing/2010/main"/>
                      </a:ext>
                    </a:extLst>
                  </pic:spPr>
                </pic:pic>
              </a:graphicData>
            </a:graphic>
          </wp:inline>
        </w:drawing>
      </w:r>
    </w:p>
    <w:p w14:paraId="31067350" w14:textId="77777777" w:rsidR="00192ACA" w:rsidRDefault="00192ACA" w:rsidP="004A6009">
      <w:pPr>
        <w:spacing w:after="0"/>
        <w:rPr>
          <w:noProof/>
        </w:rPr>
      </w:pPr>
    </w:p>
    <w:p w14:paraId="2CFB5627" w14:textId="1D6A85C9" w:rsidR="00192ACA" w:rsidRDefault="00192ACA" w:rsidP="004A6009">
      <w:pPr>
        <w:spacing w:after="0"/>
        <w:rPr>
          <w:noProof/>
        </w:rPr>
      </w:pPr>
      <w:r>
        <w:rPr>
          <w:noProof/>
        </w:rPr>
        <w:t>Only the latest high tech presentation from your race correspondant!!</w:t>
      </w:r>
    </w:p>
    <w:p w14:paraId="4CF56D93" w14:textId="77777777" w:rsidR="00192ACA" w:rsidRDefault="00192ACA" w:rsidP="004A6009">
      <w:pPr>
        <w:spacing w:after="0"/>
        <w:rPr>
          <w:noProof/>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A6009" w:rsidRPr="004A6009" w14:paraId="239E84E7" w14:textId="77777777" w:rsidTr="00A22731">
        <w:trPr>
          <w:tblCellSpacing w:w="15" w:type="dxa"/>
        </w:trPr>
        <w:tc>
          <w:tcPr>
            <w:tcW w:w="0" w:type="auto"/>
            <w:tcBorders>
              <w:top w:val="nil"/>
              <w:left w:val="nil"/>
              <w:bottom w:val="nil"/>
              <w:right w:val="nil"/>
            </w:tcBorders>
            <w:vAlign w:val="center"/>
          </w:tcPr>
          <w:p w14:paraId="77D0E2ED" w14:textId="7E7985DA" w:rsidR="004A6009" w:rsidRPr="004A6009" w:rsidRDefault="004A6009" w:rsidP="004A6009">
            <w:pPr>
              <w:spacing w:after="0"/>
              <w:rPr>
                <w:noProof/>
              </w:rPr>
            </w:pPr>
          </w:p>
        </w:tc>
      </w:tr>
    </w:tbl>
    <w:p w14:paraId="7037CAE7" w14:textId="77777777" w:rsidR="00B5535C" w:rsidRDefault="00B5535C" w:rsidP="00D66012">
      <w:pPr>
        <w:spacing w:after="0"/>
      </w:pPr>
    </w:p>
    <w:p w14:paraId="0E515BFB" w14:textId="77777777" w:rsidR="00B5535C" w:rsidRDefault="00B5535C" w:rsidP="00D66012">
      <w:pPr>
        <w:spacing w:after="0"/>
      </w:pPr>
    </w:p>
    <w:p w14:paraId="2A0C857F" w14:textId="3891EBB0" w:rsidR="00C06554" w:rsidRPr="00E9028C" w:rsidRDefault="00C06554" w:rsidP="00C06554">
      <w:pPr>
        <w:spacing w:after="0"/>
        <w:rPr>
          <w:b/>
          <w:bCs/>
          <w:u w:val="single"/>
        </w:rPr>
      </w:pPr>
      <w:r w:rsidRPr="00E9028C">
        <w:rPr>
          <w:b/>
          <w:bCs/>
          <w:u w:val="single"/>
        </w:rPr>
        <w:t>Gossip and other matters.</w:t>
      </w:r>
    </w:p>
    <w:p w14:paraId="7AB48E9F" w14:textId="77777777" w:rsidR="00CB26AA" w:rsidRDefault="00192ACA" w:rsidP="00C06554">
      <w:pPr>
        <w:spacing w:after="0"/>
      </w:pPr>
      <w:r>
        <w:rPr>
          <w:b/>
          <w:bCs/>
        </w:rPr>
        <w:t xml:space="preserve">Retirements today: </w:t>
      </w:r>
      <w:r w:rsidRPr="00192ACA">
        <w:t>well</w:t>
      </w:r>
      <w:r>
        <w:rPr>
          <w:b/>
          <w:bCs/>
        </w:rPr>
        <w:t xml:space="preserve"> Peter Dunne, </w:t>
      </w:r>
      <w:r>
        <w:t xml:space="preserve">when unwittingly interviewed in the bar afterwards gave several reasons for his retirement. First he was “in a hurry to get to the bar”. Then he thought better of that and decided that when he saw 28 knots on his dial it was time to pack it in. He qualified that by saying he only had 5 on board when he should have had 7 – with two late crew withdrawals. On </w:t>
      </w:r>
      <w:r w:rsidRPr="00192ACA">
        <w:rPr>
          <w:b/>
          <w:bCs/>
        </w:rPr>
        <w:t>Hitchhiker</w:t>
      </w:r>
      <w:r>
        <w:t xml:space="preserve"> it was more traumatic. Fourth place was there for the taking, after sailing well all day. But in the panic caused by the fast approaching </w:t>
      </w:r>
      <w:r w:rsidRPr="00CB26AA">
        <w:rPr>
          <w:b/>
          <w:bCs/>
        </w:rPr>
        <w:t>Winsome</w:t>
      </w:r>
      <w:r w:rsidR="00DF5451">
        <w:t xml:space="preserve"> there was an override on the port genoa winch after the final tack to the line. Apparently it couldn’t be cleared and they couldn’t lay the finish mark. My source said, and I quote, “good job it wasn’t my fault or I would have been spoken to “. </w:t>
      </w:r>
      <w:r>
        <w:t xml:space="preserve">  </w:t>
      </w:r>
    </w:p>
    <w:p w14:paraId="38FFF7CE" w14:textId="3679D386" w:rsidR="00C8788B" w:rsidRDefault="009E7042" w:rsidP="00C06554">
      <w:pPr>
        <w:spacing w:after="0"/>
      </w:pPr>
      <w:r w:rsidRPr="003D0E0C">
        <w:rPr>
          <w:b/>
          <w:bCs/>
        </w:rPr>
        <w:t>Garry McLartin</w:t>
      </w:r>
      <w:r>
        <w:t xml:space="preserve"> </w:t>
      </w:r>
      <w:r w:rsidR="00DF5451">
        <w:t xml:space="preserve">took his spinnaker penalty (I think the only one) and then with great discretion, decided against hoisting the dreaded Black Beast (note the capitals). </w:t>
      </w:r>
    </w:p>
    <w:p w14:paraId="6D0147B2" w14:textId="77777777" w:rsidR="000077EE" w:rsidRDefault="000077EE" w:rsidP="00C06554">
      <w:pPr>
        <w:spacing w:after="0"/>
      </w:pPr>
    </w:p>
    <w:p w14:paraId="5BB69AF7" w14:textId="70573D91" w:rsidR="000077EE" w:rsidRDefault="000077EE" w:rsidP="00C06554">
      <w:pPr>
        <w:spacing w:after="0"/>
      </w:pPr>
      <w:r w:rsidRPr="000077EE">
        <w:rPr>
          <w:b/>
          <w:bCs/>
        </w:rPr>
        <w:t>Bob the ex- builder</w:t>
      </w:r>
      <w:r>
        <w:t xml:space="preserve"> sailed on Alliance today so not surprising they had a good showing!!</w:t>
      </w:r>
    </w:p>
    <w:p w14:paraId="0B081A67" w14:textId="77777777" w:rsidR="00DB7850" w:rsidRPr="00382B9E" w:rsidRDefault="00DB7850" w:rsidP="00C06554">
      <w:pPr>
        <w:spacing w:after="0"/>
      </w:pPr>
    </w:p>
    <w:p w14:paraId="6844F6D7" w14:textId="083AC223" w:rsidR="00040683" w:rsidRDefault="00040683" w:rsidP="00C06554">
      <w:pPr>
        <w:spacing w:after="0"/>
      </w:pPr>
      <w:r>
        <w:t>With thanks to the tower volunteers,</w:t>
      </w:r>
      <w:r w:rsidR="00DF5451">
        <w:t xml:space="preserve"> </w:t>
      </w:r>
      <w:r w:rsidR="00DF5451" w:rsidRPr="00CB26AA">
        <w:rPr>
          <w:b/>
          <w:bCs/>
        </w:rPr>
        <w:t>Eryl Harris</w:t>
      </w:r>
      <w:r w:rsidR="00DF5451">
        <w:t xml:space="preserve"> and </w:t>
      </w:r>
      <w:r w:rsidR="00DF5451" w:rsidRPr="00CB26AA">
        <w:rPr>
          <w:b/>
          <w:bCs/>
        </w:rPr>
        <w:t>Christine Walsh</w:t>
      </w:r>
      <w:r w:rsidR="00DF5451">
        <w:t xml:space="preserve">, </w:t>
      </w:r>
      <w:r>
        <w:t xml:space="preserve">the sponsors </w:t>
      </w:r>
      <w:r w:rsidRPr="00CB26AA">
        <w:rPr>
          <w:b/>
          <w:bCs/>
        </w:rPr>
        <w:t>Mercedes Benz Brighton</w:t>
      </w:r>
      <w:r w:rsidR="00DF5451">
        <w:t xml:space="preserve"> and apologies to anyone he feels they have been slandered or misrepresented. </w:t>
      </w:r>
    </w:p>
    <w:p w14:paraId="726C831F" w14:textId="77777777" w:rsidR="009E7042" w:rsidRDefault="009E7042" w:rsidP="00C06554">
      <w:pPr>
        <w:spacing w:after="0"/>
      </w:pPr>
    </w:p>
    <w:p w14:paraId="5ED8EEF0" w14:textId="43535EDB" w:rsidR="00422A30" w:rsidRDefault="00422A30" w:rsidP="00C06554">
      <w:pPr>
        <w:spacing w:after="0"/>
      </w:pPr>
    </w:p>
    <w:p w14:paraId="706AC016" w14:textId="3B7B837D" w:rsidR="00422A30" w:rsidRPr="00422A30" w:rsidRDefault="00422A30" w:rsidP="00C06554">
      <w:pPr>
        <w:spacing w:after="0"/>
        <w:rPr>
          <w:b/>
          <w:bCs/>
          <w:u w:val="single"/>
        </w:rPr>
      </w:pPr>
      <w:r w:rsidRPr="00422A30">
        <w:rPr>
          <w:b/>
          <w:bCs/>
          <w:u w:val="single"/>
        </w:rPr>
        <w:t>LUFFING LANCE</w:t>
      </w:r>
    </w:p>
    <w:p w14:paraId="07B29C84" w14:textId="77777777" w:rsidR="008555F1" w:rsidRDefault="008555F1" w:rsidP="00C06554">
      <w:pPr>
        <w:spacing w:after="0"/>
      </w:pPr>
    </w:p>
    <w:p w14:paraId="7DD4A257" w14:textId="77777777" w:rsidR="00396075" w:rsidRDefault="00396075" w:rsidP="00C06554">
      <w:pPr>
        <w:spacing w:after="0"/>
      </w:pPr>
    </w:p>
    <w:p w14:paraId="20CEB28A" w14:textId="2A9D3995" w:rsidR="00396075" w:rsidRDefault="000077EE" w:rsidP="000077EE">
      <w:pPr>
        <w:spacing w:after="0"/>
        <w:jc w:val="center"/>
      </w:pPr>
      <w:r>
        <w:rPr>
          <w:noProof/>
          <w:lang w:eastAsia="en-AU"/>
        </w:rPr>
        <w:drawing>
          <wp:inline distT="0" distB="0" distL="0" distR="0" wp14:anchorId="564197C8" wp14:editId="746CFB15">
            <wp:extent cx="4701928" cy="4267200"/>
            <wp:effectExtent l="0" t="0" r="3810" b="0"/>
            <wp:docPr id="10665746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61" t="4737" r="18237" b="2277"/>
                    <a:stretch/>
                  </pic:blipFill>
                  <pic:spPr bwMode="auto">
                    <a:xfrm>
                      <a:off x="0" y="0"/>
                      <a:ext cx="4704155" cy="4269221"/>
                    </a:xfrm>
                    <a:prstGeom prst="rect">
                      <a:avLst/>
                    </a:prstGeom>
                    <a:noFill/>
                    <a:ln>
                      <a:noFill/>
                    </a:ln>
                    <a:extLst>
                      <a:ext uri="{53640926-AAD7-44D8-BBD7-CCE9431645EC}">
                        <a14:shadowObscured xmlns:a14="http://schemas.microsoft.com/office/drawing/2010/main"/>
                      </a:ext>
                    </a:extLst>
                  </pic:spPr>
                </pic:pic>
              </a:graphicData>
            </a:graphic>
          </wp:inline>
        </w:drawing>
      </w:r>
    </w:p>
    <w:p w14:paraId="0C3A2B76" w14:textId="77777777" w:rsidR="000077EE" w:rsidRDefault="000077EE" w:rsidP="00C06554">
      <w:pPr>
        <w:spacing w:after="0"/>
      </w:pPr>
    </w:p>
    <w:p w14:paraId="33548C17" w14:textId="1D5B7C1D" w:rsidR="000077EE" w:rsidRDefault="000077EE" w:rsidP="000077EE">
      <w:pPr>
        <w:spacing w:after="0"/>
        <w:jc w:val="center"/>
      </w:pPr>
      <w:r w:rsidRPr="000077EE">
        <w:rPr>
          <w:b/>
          <w:bCs/>
        </w:rPr>
        <w:t>Panache (Egils Stokans)</w:t>
      </w:r>
      <w:r>
        <w:t xml:space="preserve"> – value for money today. Well sailed.</w:t>
      </w:r>
    </w:p>
    <w:p w14:paraId="34609D94" w14:textId="77777777" w:rsidR="000077EE" w:rsidRDefault="000077EE" w:rsidP="00C06554">
      <w:pPr>
        <w:spacing w:after="0"/>
      </w:pPr>
    </w:p>
    <w:p w14:paraId="367EE916" w14:textId="1B52F21A" w:rsidR="001145E7" w:rsidRDefault="000077EE" w:rsidP="000077EE">
      <w:pPr>
        <w:spacing w:after="0"/>
        <w:jc w:val="center"/>
      </w:pPr>
      <w:r>
        <w:rPr>
          <w:noProof/>
          <w:lang w:eastAsia="en-AU"/>
        </w:rPr>
        <w:drawing>
          <wp:inline distT="0" distB="0" distL="0" distR="0" wp14:anchorId="54A5269C" wp14:editId="3C2020BD">
            <wp:extent cx="3629025" cy="3752850"/>
            <wp:effectExtent l="0" t="0" r="9525" b="0"/>
            <wp:docPr id="337223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091" t="250" r="10591" b="1529"/>
                    <a:stretch/>
                  </pic:blipFill>
                  <pic:spPr bwMode="auto">
                    <a:xfrm>
                      <a:off x="0" y="0"/>
                      <a:ext cx="3629025"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3A2185CF" w14:textId="3E10F9FC" w:rsidR="00396075" w:rsidRDefault="00396075" w:rsidP="00C06554">
      <w:pPr>
        <w:spacing w:after="0"/>
      </w:pPr>
    </w:p>
    <w:p w14:paraId="62D7D7C6" w14:textId="660B4F57" w:rsidR="000077EE" w:rsidRPr="000077EE" w:rsidRDefault="000077EE" w:rsidP="000077EE">
      <w:pPr>
        <w:spacing w:after="0"/>
        <w:jc w:val="center"/>
        <w:rPr>
          <w:b/>
          <w:bCs/>
        </w:rPr>
      </w:pPr>
      <w:r w:rsidRPr="000077EE">
        <w:rPr>
          <w:b/>
          <w:bCs/>
        </w:rPr>
        <w:t>First Passion</w:t>
      </w:r>
    </w:p>
    <w:sectPr w:rsidR="000077EE" w:rsidRPr="000077EE" w:rsidSect="006B6695">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554"/>
    <w:rsid w:val="000032C1"/>
    <w:rsid w:val="000077EE"/>
    <w:rsid w:val="000176A2"/>
    <w:rsid w:val="00040683"/>
    <w:rsid w:val="00042A85"/>
    <w:rsid w:val="000634C6"/>
    <w:rsid w:val="00066DCC"/>
    <w:rsid w:val="00083E52"/>
    <w:rsid w:val="0008760A"/>
    <w:rsid w:val="00094238"/>
    <w:rsid w:val="000A706C"/>
    <w:rsid w:val="000F4C31"/>
    <w:rsid w:val="000F6FB4"/>
    <w:rsid w:val="001002EC"/>
    <w:rsid w:val="00102D94"/>
    <w:rsid w:val="001145E7"/>
    <w:rsid w:val="00130D5A"/>
    <w:rsid w:val="0013416D"/>
    <w:rsid w:val="001365CE"/>
    <w:rsid w:val="00151384"/>
    <w:rsid w:val="001536F5"/>
    <w:rsid w:val="0017074B"/>
    <w:rsid w:val="0018131F"/>
    <w:rsid w:val="00185CB4"/>
    <w:rsid w:val="00192ACA"/>
    <w:rsid w:val="00194A46"/>
    <w:rsid w:val="001A6A89"/>
    <w:rsid w:val="001B1E00"/>
    <w:rsid w:val="001C5D0C"/>
    <w:rsid w:val="001F4905"/>
    <w:rsid w:val="00207F4A"/>
    <w:rsid w:val="00210419"/>
    <w:rsid w:val="002311FC"/>
    <w:rsid w:val="00237832"/>
    <w:rsid w:val="00245A91"/>
    <w:rsid w:val="00245B64"/>
    <w:rsid w:val="0026455F"/>
    <w:rsid w:val="00270E25"/>
    <w:rsid w:val="00272DC3"/>
    <w:rsid w:val="002773B3"/>
    <w:rsid w:val="002A30FC"/>
    <w:rsid w:val="002E5F48"/>
    <w:rsid w:val="002F3660"/>
    <w:rsid w:val="002F497C"/>
    <w:rsid w:val="002F7755"/>
    <w:rsid w:val="00306C53"/>
    <w:rsid w:val="0031031C"/>
    <w:rsid w:val="00314CC7"/>
    <w:rsid w:val="00331462"/>
    <w:rsid w:val="00341E99"/>
    <w:rsid w:val="00352262"/>
    <w:rsid w:val="00382B9E"/>
    <w:rsid w:val="00383B5A"/>
    <w:rsid w:val="00392374"/>
    <w:rsid w:val="00396075"/>
    <w:rsid w:val="003A44AF"/>
    <w:rsid w:val="003B5E98"/>
    <w:rsid w:val="003B6F42"/>
    <w:rsid w:val="003C7629"/>
    <w:rsid w:val="003D0E0C"/>
    <w:rsid w:val="003F67AC"/>
    <w:rsid w:val="0040178D"/>
    <w:rsid w:val="004214EE"/>
    <w:rsid w:val="00422A30"/>
    <w:rsid w:val="004306E2"/>
    <w:rsid w:val="004360BD"/>
    <w:rsid w:val="0044281C"/>
    <w:rsid w:val="00444663"/>
    <w:rsid w:val="004523C9"/>
    <w:rsid w:val="004551B6"/>
    <w:rsid w:val="004753BC"/>
    <w:rsid w:val="004A6009"/>
    <w:rsid w:val="004C1546"/>
    <w:rsid w:val="004D6494"/>
    <w:rsid w:val="004E6C43"/>
    <w:rsid w:val="004F1CAE"/>
    <w:rsid w:val="0050313D"/>
    <w:rsid w:val="00504583"/>
    <w:rsid w:val="0052202E"/>
    <w:rsid w:val="005674E9"/>
    <w:rsid w:val="00592BD4"/>
    <w:rsid w:val="005C17A6"/>
    <w:rsid w:val="005C3A24"/>
    <w:rsid w:val="005D0A98"/>
    <w:rsid w:val="005D7024"/>
    <w:rsid w:val="005E4B4C"/>
    <w:rsid w:val="005E5A56"/>
    <w:rsid w:val="005F2FEE"/>
    <w:rsid w:val="0060418B"/>
    <w:rsid w:val="006232E6"/>
    <w:rsid w:val="00635600"/>
    <w:rsid w:val="006445C5"/>
    <w:rsid w:val="00660C61"/>
    <w:rsid w:val="006632F5"/>
    <w:rsid w:val="00677C20"/>
    <w:rsid w:val="00695CB3"/>
    <w:rsid w:val="006B2E1B"/>
    <w:rsid w:val="006B6695"/>
    <w:rsid w:val="006C1E5A"/>
    <w:rsid w:val="006C2531"/>
    <w:rsid w:val="006D518F"/>
    <w:rsid w:val="006E0E2A"/>
    <w:rsid w:val="006F018A"/>
    <w:rsid w:val="006F50E1"/>
    <w:rsid w:val="006F5D25"/>
    <w:rsid w:val="00724BD9"/>
    <w:rsid w:val="00764394"/>
    <w:rsid w:val="00776B7F"/>
    <w:rsid w:val="007937DF"/>
    <w:rsid w:val="007A09A7"/>
    <w:rsid w:val="007E1991"/>
    <w:rsid w:val="007F71D8"/>
    <w:rsid w:val="0080276C"/>
    <w:rsid w:val="00816BC7"/>
    <w:rsid w:val="00852D4D"/>
    <w:rsid w:val="008555F1"/>
    <w:rsid w:val="00875702"/>
    <w:rsid w:val="00877033"/>
    <w:rsid w:val="00883ED0"/>
    <w:rsid w:val="00891773"/>
    <w:rsid w:val="00892719"/>
    <w:rsid w:val="00893232"/>
    <w:rsid w:val="0090689D"/>
    <w:rsid w:val="009105D1"/>
    <w:rsid w:val="00916BD2"/>
    <w:rsid w:val="009359CA"/>
    <w:rsid w:val="0093677C"/>
    <w:rsid w:val="0094255E"/>
    <w:rsid w:val="00971B5D"/>
    <w:rsid w:val="00975241"/>
    <w:rsid w:val="00996EE9"/>
    <w:rsid w:val="009A2987"/>
    <w:rsid w:val="009B6EEF"/>
    <w:rsid w:val="009B703A"/>
    <w:rsid w:val="009D2452"/>
    <w:rsid w:val="009E25AE"/>
    <w:rsid w:val="009E274C"/>
    <w:rsid w:val="009E2F7D"/>
    <w:rsid w:val="009E7042"/>
    <w:rsid w:val="009E7C52"/>
    <w:rsid w:val="00A05692"/>
    <w:rsid w:val="00A11640"/>
    <w:rsid w:val="00A17245"/>
    <w:rsid w:val="00A17E8E"/>
    <w:rsid w:val="00A22731"/>
    <w:rsid w:val="00A246B8"/>
    <w:rsid w:val="00A31BB1"/>
    <w:rsid w:val="00A45F4A"/>
    <w:rsid w:val="00A512C7"/>
    <w:rsid w:val="00A51AFF"/>
    <w:rsid w:val="00A5541B"/>
    <w:rsid w:val="00A6298C"/>
    <w:rsid w:val="00A6564F"/>
    <w:rsid w:val="00A75692"/>
    <w:rsid w:val="00A90F7C"/>
    <w:rsid w:val="00A93856"/>
    <w:rsid w:val="00AA20BC"/>
    <w:rsid w:val="00AB7F4D"/>
    <w:rsid w:val="00AD1311"/>
    <w:rsid w:val="00AF0E76"/>
    <w:rsid w:val="00AF6660"/>
    <w:rsid w:val="00B1312E"/>
    <w:rsid w:val="00B14910"/>
    <w:rsid w:val="00B51474"/>
    <w:rsid w:val="00B53E51"/>
    <w:rsid w:val="00B5535C"/>
    <w:rsid w:val="00B576C5"/>
    <w:rsid w:val="00B856A6"/>
    <w:rsid w:val="00BA3D85"/>
    <w:rsid w:val="00BD2D27"/>
    <w:rsid w:val="00BD6991"/>
    <w:rsid w:val="00C06554"/>
    <w:rsid w:val="00C12014"/>
    <w:rsid w:val="00C12B41"/>
    <w:rsid w:val="00C22D1E"/>
    <w:rsid w:val="00C37AAD"/>
    <w:rsid w:val="00C50299"/>
    <w:rsid w:val="00C8068E"/>
    <w:rsid w:val="00C8605A"/>
    <w:rsid w:val="00C8788B"/>
    <w:rsid w:val="00C959DA"/>
    <w:rsid w:val="00CB24D9"/>
    <w:rsid w:val="00CB26AA"/>
    <w:rsid w:val="00CB7B4C"/>
    <w:rsid w:val="00CC1762"/>
    <w:rsid w:val="00CE4090"/>
    <w:rsid w:val="00D065DF"/>
    <w:rsid w:val="00D1474A"/>
    <w:rsid w:val="00D42777"/>
    <w:rsid w:val="00D4606C"/>
    <w:rsid w:val="00D66012"/>
    <w:rsid w:val="00D907BD"/>
    <w:rsid w:val="00D90D8B"/>
    <w:rsid w:val="00DA6AAF"/>
    <w:rsid w:val="00DB7850"/>
    <w:rsid w:val="00DC3E4E"/>
    <w:rsid w:val="00DD221A"/>
    <w:rsid w:val="00DF5451"/>
    <w:rsid w:val="00E06BFB"/>
    <w:rsid w:val="00E2747E"/>
    <w:rsid w:val="00E50CBB"/>
    <w:rsid w:val="00E54E00"/>
    <w:rsid w:val="00E77A63"/>
    <w:rsid w:val="00E9028C"/>
    <w:rsid w:val="00EB24AD"/>
    <w:rsid w:val="00ED1201"/>
    <w:rsid w:val="00ED4D61"/>
    <w:rsid w:val="00ED5D1F"/>
    <w:rsid w:val="00EF729E"/>
    <w:rsid w:val="00F26B3B"/>
    <w:rsid w:val="00F2772D"/>
    <w:rsid w:val="00F329D9"/>
    <w:rsid w:val="00F35771"/>
    <w:rsid w:val="00F51020"/>
    <w:rsid w:val="00F625DA"/>
    <w:rsid w:val="00F66DA7"/>
    <w:rsid w:val="00FB4B1A"/>
    <w:rsid w:val="00FE1D46"/>
    <w:rsid w:val="00FE7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33FCD"/>
  <w15:chartTrackingRefBased/>
  <w15:docId w15:val="{3A1261D9-9BBC-4E6C-9EDA-7B8181FFD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454463">
      <w:bodyDiv w:val="1"/>
      <w:marLeft w:val="0"/>
      <w:marRight w:val="0"/>
      <w:marTop w:val="0"/>
      <w:marBottom w:val="0"/>
      <w:divBdr>
        <w:top w:val="none" w:sz="0" w:space="0" w:color="auto"/>
        <w:left w:val="none" w:sz="0" w:space="0" w:color="auto"/>
        <w:bottom w:val="none" w:sz="0" w:space="0" w:color="auto"/>
        <w:right w:val="none" w:sz="0" w:space="0" w:color="auto"/>
      </w:divBdr>
      <w:divsChild>
        <w:div w:id="1612978566">
          <w:marLeft w:val="0"/>
          <w:marRight w:val="0"/>
          <w:marTop w:val="0"/>
          <w:marBottom w:val="0"/>
          <w:divBdr>
            <w:top w:val="none" w:sz="0" w:space="0" w:color="auto"/>
            <w:left w:val="none" w:sz="0" w:space="0" w:color="auto"/>
            <w:bottom w:val="none" w:sz="0" w:space="0" w:color="auto"/>
            <w:right w:val="none" w:sz="0" w:space="0" w:color="auto"/>
          </w:divBdr>
        </w:div>
        <w:div w:id="135223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766</Words>
  <Characters>4371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Clay Williams</cp:lastModifiedBy>
  <cp:revision>2</cp:revision>
  <dcterms:created xsi:type="dcterms:W3CDTF">2023-08-08T03:29:00Z</dcterms:created>
  <dcterms:modified xsi:type="dcterms:W3CDTF">2023-08-08T03:29:00Z</dcterms:modified>
</cp:coreProperties>
</file>